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C6131" w14:textId="130793D4" w:rsidR="00EC0B1E" w:rsidRPr="00775E90" w:rsidRDefault="00775E90" w:rsidP="00775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E90">
        <w:rPr>
          <w:rFonts w:ascii="Times New Roman" w:hAnsi="Times New Roman" w:cs="Times New Roman"/>
          <w:sz w:val="28"/>
          <w:szCs w:val="28"/>
        </w:rPr>
        <w:t>«1 апреля»</w:t>
      </w:r>
    </w:p>
    <w:p w14:paraId="6EC02005" w14:textId="101B9980" w:rsidR="00775E90" w:rsidRDefault="00AB644B" w:rsidP="00AB644B">
      <w:pPr>
        <w:jc w:val="both"/>
        <w:rPr>
          <w:rFonts w:ascii="Times New Roman" w:hAnsi="Times New Roman" w:cs="Times New Roman"/>
          <w:sz w:val="28"/>
          <w:szCs w:val="28"/>
        </w:rPr>
      </w:pPr>
      <w:r w:rsidRPr="00AB644B">
        <w:rPr>
          <w:rFonts w:ascii="Times New Roman" w:hAnsi="Times New Roman" w:cs="Times New Roman"/>
          <w:sz w:val="28"/>
          <w:szCs w:val="28"/>
        </w:rPr>
        <w:t xml:space="preserve">Самый веселый праздник для детворы это-«День смеха». Можно фантазировать, веселиться и разыгрывать всех с подряд! В этот день, у нас в детском саду, тоже было много розыгрышей и веселья. Все группы детского сада собрались в актовом зале на веселые игры и конкурсы. Заводные клоуны Клепа (Парфенова Л.А., воспитатель подготовительной группы) и Мила (Серебренникова А.А., воспитатель старшей группы)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шуточные номера и конкурсы для всех </w:t>
      </w:r>
      <w:r w:rsidR="008E454B">
        <w:rPr>
          <w:rFonts w:ascii="Times New Roman" w:hAnsi="Times New Roman" w:cs="Times New Roman"/>
          <w:sz w:val="28"/>
          <w:szCs w:val="28"/>
        </w:rPr>
        <w:t xml:space="preserve">возрастных групп. </w:t>
      </w:r>
      <w:r w:rsidR="00D612E0">
        <w:rPr>
          <w:rFonts w:ascii="Times New Roman" w:hAnsi="Times New Roman" w:cs="Times New Roman"/>
          <w:sz w:val="28"/>
          <w:szCs w:val="28"/>
        </w:rPr>
        <w:t>Ребята рисовали необычную зверушку, передавали «Смешную» шляпу, прыгали на лягушках, переносили сладкие конфеты и даже уменьшались</w:t>
      </w:r>
      <w:r w:rsidR="001E742B">
        <w:rPr>
          <w:rFonts w:ascii="Times New Roman" w:hAnsi="Times New Roman" w:cs="Times New Roman"/>
          <w:sz w:val="28"/>
          <w:szCs w:val="28"/>
        </w:rPr>
        <w:t xml:space="preserve"> в размерах</w:t>
      </w:r>
      <w:r w:rsidR="00D612E0">
        <w:rPr>
          <w:rFonts w:ascii="Times New Roman" w:hAnsi="Times New Roman" w:cs="Times New Roman"/>
          <w:sz w:val="28"/>
          <w:szCs w:val="28"/>
        </w:rPr>
        <w:t xml:space="preserve">! </w:t>
      </w:r>
      <w:r w:rsidR="008E454B">
        <w:rPr>
          <w:rFonts w:ascii="Times New Roman" w:hAnsi="Times New Roman" w:cs="Times New Roman"/>
          <w:sz w:val="28"/>
          <w:szCs w:val="28"/>
        </w:rPr>
        <w:t xml:space="preserve">Играли и смеялись все, от маленьких до самых больших. Мила и Клепа постоянно разыгрывали друг друга и ребят, а в конце мероприятия пригласили всех на общий танец «Барбариков», где ребята могли обняться друг с другом, подружиться и потанцевать! Как здорово, что есть такие </w:t>
      </w:r>
      <w:r w:rsidR="005D5AFE">
        <w:rPr>
          <w:rFonts w:ascii="Times New Roman" w:hAnsi="Times New Roman" w:cs="Times New Roman"/>
          <w:sz w:val="28"/>
          <w:szCs w:val="28"/>
        </w:rPr>
        <w:t>веселые и необычные дни!</w:t>
      </w:r>
    </w:p>
    <w:p w14:paraId="53BC4D51" w14:textId="79EEFECE" w:rsidR="008E454B" w:rsidRDefault="008E454B" w:rsidP="00AB6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11A1" w14:textId="083C3AD2" w:rsidR="008E454B" w:rsidRPr="00AB644B" w:rsidRDefault="008E454B" w:rsidP="008E45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Парфенова Л.А.</w:t>
      </w:r>
    </w:p>
    <w:p w14:paraId="24EBBE3D" w14:textId="77777777" w:rsidR="00775E90" w:rsidRPr="00AB644B" w:rsidRDefault="00775E90" w:rsidP="00AB64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5E90" w:rsidRPr="00AB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6A"/>
    <w:rsid w:val="00087895"/>
    <w:rsid w:val="0017146B"/>
    <w:rsid w:val="001E742B"/>
    <w:rsid w:val="003F42B2"/>
    <w:rsid w:val="005D5AFE"/>
    <w:rsid w:val="00775E90"/>
    <w:rsid w:val="008E454B"/>
    <w:rsid w:val="009B4BCC"/>
    <w:rsid w:val="00AA1E96"/>
    <w:rsid w:val="00AB644B"/>
    <w:rsid w:val="00B23DBB"/>
    <w:rsid w:val="00B538DE"/>
    <w:rsid w:val="00D612E0"/>
    <w:rsid w:val="00E945A3"/>
    <w:rsid w:val="00EC0B1E"/>
    <w:rsid w:val="00F754EC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3BD"/>
  <w15:chartTrackingRefBased/>
  <w15:docId w15:val="{CF82F391-668F-441E-8424-DC72955F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2025-03-31T15:01:00Z</cp:lastPrinted>
  <dcterms:created xsi:type="dcterms:W3CDTF">2025-03-31T13:43:00Z</dcterms:created>
  <dcterms:modified xsi:type="dcterms:W3CDTF">2025-04-06T09:41:00Z</dcterms:modified>
</cp:coreProperties>
</file>